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0A3B" w14:textId="77777777" w:rsidR="00B65E11" w:rsidRDefault="00CD2613" w:rsidP="00B65E11">
      <w:pPr>
        <w:jc w:val="both"/>
        <w:rPr>
          <w:rFonts w:ascii="Times New Roman" w:hAnsi="Times New Roman" w:cs="Times New Roman"/>
          <w:color w:val="000000" w:themeColor="text1"/>
          <w:lang w:val="et-EE"/>
        </w:rPr>
      </w:pPr>
      <w:r w:rsidRPr="00B65E11">
        <w:rPr>
          <w:rFonts w:ascii="Times New Roman" w:hAnsi="Times New Roman" w:cs="Times New Roman"/>
          <w:color w:val="000000" w:themeColor="text1"/>
          <w:lang w:val="et-EE"/>
        </w:rPr>
        <w:t>Eesti Vabariigi Sotsiaalministeerium</w:t>
      </w:r>
    </w:p>
    <w:p w14:paraId="7E0DAACB" w14:textId="7ED31249" w:rsidR="005F5E64" w:rsidRPr="00B65E11" w:rsidRDefault="00CD2613" w:rsidP="00B65E11">
      <w:pPr>
        <w:jc w:val="both"/>
        <w:rPr>
          <w:rFonts w:ascii="Times New Roman" w:hAnsi="Times New Roman" w:cs="Times New Roman"/>
          <w:color w:val="000000" w:themeColor="text1"/>
          <w:lang w:val="et-EE"/>
        </w:rPr>
      </w:pPr>
      <w:r w:rsidRPr="00B65E11">
        <w:rPr>
          <w:rFonts w:ascii="Times New Roman" w:hAnsi="Times New Roman" w:cs="Times New Roman"/>
          <w:color w:val="000000" w:themeColor="text1"/>
        </w:rPr>
        <w:t>Re: Sotsiaalministeeriumi toetusmeede "Kohalikes omavalitsustes pereteenuste loomine ja arendamine"</w:t>
      </w:r>
    </w:p>
    <w:p w14:paraId="404C6753" w14:textId="77777777" w:rsidR="00B65E11" w:rsidRDefault="00B65E11" w:rsidP="00B54D13">
      <w:pPr>
        <w:pStyle w:val="NormalWeb"/>
        <w:spacing w:before="120" w:beforeAutospacing="0" w:after="0" w:afterAutospacing="0"/>
        <w:jc w:val="both"/>
        <w:textAlignment w:val="baseline"/>
        <w:rPr>
          <w:b/>
          <w:bCs/>
          <w:color w:val="0070C0"/>
          <w:sz w:val="28"/>
          <w:szCs w:val="28"/>
        </w:rPr>
      </w:pPr>
    </w:p>
    <w:p w14:paraId="38A7CB4B" w14:textId="4BE2365D" w:rsidR="00CD2613" w:rsidRPr="00B65E11" w:rsidRDefault="003E04C5" w:rsidP="00B54D13">
      <w:pPr>
        <w:pStyle w:val="NormalWeb"/>
        <w:spacing w:before="120" w:beforeAutospacing="0" w:after="0" w:afterAutospacing="0"/>
        <w:jc w:val="both"/>
        <w:textAlignment w:val="baseline"/>
        <w:rPr>
          <w:b/>
          <w:bCs/>
          <w:color w:val="0070C0"/>
          <w:sz w:val="28"/>
          <w:szCs w:val="28"/>
        </w:rPr>
      </w:pPr>
      <w:r w:rsidRPr="00B65E11">
        <w:rPr>
          <w:b/>
          <w:bCs/>
          <w:color w:val="0070C0"/>
          <w:sz w:val="28"/>
          <w:szCs w:val="28"/>
        </w:rPr>
        <w:t>Kinnituskiri</w:t>
      </w:r>
    </w:p>
    <w:p w14:paraId="2612CFCD" w14:textId="4D4CE40A" w:rsidR="009711A5" w:rsidRPr="00B65E11" w:rsidRDefault="003E04C5" w:rsidP="00B65E11">
      <w:pPr>
        <w:pStyle w:val="NormalWeb"/>
        <w:spacing w:before="240" w:beforeAutospacing="0" w:after="0" w:afterAutospacing="0"/>
        <w:jc w:val="both"/>
        <w:textAlignment w:val="baseline"/>
        <w:rPr>
          <w:color w:val="000000" w:themeColor="text1"/>
          <w:lang w:val="et-EE"/>
        </w:rPr>
      </w:pPr>
      <w:r w:rsidRPr="00B65E11">
        <w:rPr>
          <w:color w:val="000000" w:themeColor="text1"/>
        </w:rPr>
        <w:t>Käesolev</w:t>
      </w:r>
      <w:r w:rsidR="00CD2613" w:rsidRPr="00B65E11">
        <w:rPr>
          <w:color w:val="000000" w:themeColor="text1"/>
        </w:rPr>
        <w:t xml:space="preserve">aga </w:t>
      </w:r>
      <w:r w:rsidRPr="00B65E11">
        <w:rPr>
          <w:b/>
          <w:bCs/>
          <w:color w:val="000000" w:themeColor="text1"/>
          <w:lang w:val="et-EE"/>
        </w:rPr>
        <w:t>SA Lapse Heaolu Arengukeskus</w:t>
      </w:r>
      <w:r w:rsidR="00CD2613" w:rsidRPr="00B65E11">
        <w:rPr>
          <w:color w:val="000000" w:themeColor="text1"/>
        </w:rPr>
        <w:t xml:space="preserve">, </w:t>
      </w:r>
      <w:r w:rsidR="00CD2613" w:rsidRPr="00B65E11">
        <w:rPr>
          <w:color w:val="000000" w:themeColor="text1"/>
          <w:lang w:val="et-EE"/>
        </w:rPr>
        <w:t xml:space="preserve">registrikoodiga 90013532, </w:t>
      </w:r>
      <w:r w:rsidR="00B65E11">
        <w:rPr>
          <w:color w:val="000000" w:themeColor="text1"/>
          <w:lang w:val="et-EE"/>
        </w:rPr>
        <w:t xml:space="preserve">juriidilise </w:t>
      </w:r>
      <w:r w:rsidR="00CD2613" w:rsidRPr="00B65E11">
        <w:rPr>
          <w:color w:val="000000" w:themeColor="text1"/>
          <w:lang w:val="et-EE"/>
        </w:rPr>
        <w:t xml:space="preserve">aadressiga Mõisa 4, 13522 Tallinn (edaspidi: </w:t>
      </w:r>
      <w:proofErr w:type="spellStart"/>
      <w:r w:rsidR="00CD2613" w:rsidRPr="00B65E11">
        <w:rPr>
          <w:color w:val="000000" w:themeColor="text1"/>
          <w:lang w:val="et-EE"/>
        </w:rPr>
        <w:t>LaHe</w:t>
      </w:r>
      <w:proofErr w:type="spellEnd"/>
      <w:r w:rsidR="00CD2613" w:rsidRPr="00B65E11">
        <w:rPr>
          <w:color w:val="000000" w:themeColor="text1"/>
          <w:lang w:val="et-EE"/>
        </w:rPr>
        <w:t>), juhatuse liikme</w:t>
      </w:r>
      <w:r w:rsidR="004F1E52" w:rsidRPr="00B65E11">
        <w:rPr>
          <w:color w:val="000000" w:themeColor="text1"/>
          <w:lang w:val="et-EE"/>
        </w:rPr>
        <w:t xml:space="preserve"> </w:t>
      </w:r>
      <w:r w:rsidR="00CD2613" w:rsidRPr="00B65E11">
        <w:rPr>
          <w:color w:val="000000" w:themeColor="text1"/>
          <w:lang w:val="et-EE"/>
        </w:rPr>
        <w:t>Maarja Oviir-</w:t>
      </w:r>
      <w:proofErr w:type="spellStart"/>
      <w:r w:rsidR="00CD2613" w:rsidRPr="00B65E11">
        <w:rPr>
          <w:color w:val="000000" w:themeColor="text1"/>
          <w:lang w:val="et-EE"/>
        </w:rPr>
        <w:t>Neivelt'i</w:t>
      </w:r>
      <w:proofErr w:type="spellEnd"/>
      <w:r w:rsidR="00CD2613" w:rsidRPr="00B65E11">
        <w:rPr>
          <w:color w:val="000000" w:themeColor="text1"/>
          <w:lang w:val="et-EE"/>
        </w:rPr>
        <w:t xml:space="preserve"> isikus ning</w:t>
      </w:r>
      <w:r w:rsidR="00B54D13" w:rsidRPr="00B65E11">
        <w:rPr>
          <w:color w:val="000000" w:themeColor="text1"/>
          <w:lang w:val="et-EE"/>
        </w:rPr>
        <w:t xml:space="preserve"> </w:t>
      </w:r>
      <w:r w:rsidR="00F273AE" w:rsidRPr="00B65E11">
        <w:rPr>
          <w:b/>
          <w:color w:val="000000" w:themeColor="text1"/>
        </w:rPr>
        <w:t>Rae vald</w:t>
      </w:r>
      <w:r w:rsidR="00B54D13" w:rsidRPr="00B65E11">
        <w:rPr>
          <w:color w:val="000000" w:themeColor="text1"/>
        </w:rPr>
        <w:t>, aadressi</w:t>
      </w:r>
      <w:r w:rsidR="00F273AE" w:rsidRPr="00B65E11">
        <w:rPr>
          <w:color w:val="000000" w:themeColor="text1"/>
        </w:rPr>
        <w:t xml:space="preserve">ga </w:t>
      </w:r>
      <w:r w:rsidR="00B65E11" w:rsidRPr="00B65E11">
        <w:rPr>
          <w:color w:val="000000" w:themeColor="text1"/>
        </w:rPr>
        <w:t>Aruküla tee 9, Jüri alevik, Rae vald, 75301 Harjumaa</w:t>
      </w:r>
      <w:r w:rsidR="00B54D13" w:rsidRPr="00B65E11">
        <w:rPr>
          <w:color w:val="000000" w:themeColor="text1"/>
          <w:lang w:val="en-US"/>
        </w:rPr>
        <w:t xml:space="preserve"> </w:t>
      </w:r>
      <w:r w:rsidR="00B54D13" w:rsidRPr="00B65E11">
        <w:rPr>
          <w:color w:val="000000" w:themeColor="text1"/>
        </w:rPr>
        <w:t xml:space="preserve">(edaspidi: </w:t>
      </w:r>
      <w:r w:rsidR="00B54D13" w:rsidRPr="00B65E11">
        <w:rPr>
          <w:bCs/>
          <w:color w:val="000000" w:themeColor="text1"/>
        </w:rPr>
        <w:t>KOV</w:t>
      </w:r>
      <w:r w:rsidR="00B54D13" w:rsidRPr="00B65E11">
        <w:rPr>
          <w:color w:val="000000" w:themeColor="text1"/>
        </w:rPr>
        <w:t xml:space="preserve">), mida esindab </w:t>
      </w:r>
      <w:r w:rsidR="00F273AE" w:rsidRPr="00B65E11">
        <w:rPr>
          <w:color w:val="000000" w:themeColor="text1"/>
        </w:rPr>
        <w:t>vallavanem</w:t>
      </w:r>
      <w:r w:rsidR="00431E4B" w:rsidRPr="00B65E11">
        <w:rPr>
          <w:color w:val="000000" w:themeColor="text1"/>
        </w:rPr>
        <w:t xml:space="preserve"> </w:t>
      </w:r>
      <w:r w:rsidR="00F273AE" w:rsidRPr="00B65E11">
        <w:rPr>
          <w:color w:val="000000" w:themeColor="text1"/>
        </w:rPr>
        <w:t>Gerli Lehe</w:t>
      </w:r>
      <w:r w:rsidR="00B54D13" w:rsidRPr="00B65E11">
        <w:rPr>
          <w:color w:val="000000" w:themeColor="text1"/>
        </w:rPr>
        <w:t xml:space="preserve">, </w:t>
      </w:r>
      <w:r w:rsidR="00CD2613" w:rsidRPr="00B65E11">
        <w:rPr>
          <w:color w:val="000000" w:themeColor="text1"/>
        </w:rPr>
        <w:t>kinnitavad, et KOV on läbinud konsultatsiooni Sotsiaalministeeriumi toetusmeetme "Kohalikes omavalitsustes pereteenuste loomine ja arendamine" (link toetusmeetmele allpool) tähenduses, mille käigus kinnitatakse alljärgmist:</w:t>
      </w:r>
    </w:p>
    <w:p w14:paraId="2F9F7DA5" w14:textId="3AFCC4B6" w:rsidR="00B65E11" w:rsidRPr="00B65E11" w:rsidRDefault="00CD2613" w:rsidP="00B65E11">
      <w:pPr>
        <w:pStyle w:val="NormalWeb"/>
        <w:spacing w:before="240" w:beforeAutospacing="0" w:after="0" w:afterAutospacing="0"/>
        <w:ind w:left="425" w:hanging="425"/>
        <w:jc w:val="both"/>
        <w:textAlignment w:val="baseline"/>
      </w:pPr>
      <w:r w:rsidRPr="00431E4B">
        <w:rPr>
          <w:color w:val="000000" w:themeColor="text1"/>
          <w:sz w:val="20"/>
          <w:szCs w:val="20"/>
          <w:lang w:val="et-EE"/>
        </w:rPr>
        <w:t>1.</w:t>
      </w:r>
      <w:r w:rsidRPr="00431E4B">
        <w:rPr>
          <w:color w:val="000000" w:themeColor="text1"/>
          <w:sz w:val="20"/>
          <w:szCs w:val="20"/>
          <w:lang w:val="et-EE"/>
        </w:rPr>
        <w:tab/>
      </w:r>
      <w:r w:rsidR="00B65E11" w:rsidRPr="00B65E11">
        <w:rPr>
          <w:b/>
          <w:bCs/>
        </w:rPr>
        <w:t>KOV kinnitab, et:</w:t>
      </w:r>
      <w:r w:rsidR="00B65E11" w:rsidRPr="00B65E11">
        <w:t xml:space="preserve"> </w:t>
      </w:r>
    </w:p>
    <w:p w14:paraId="14A3E75B" w14:textId="0818D053" w:rsidR="00B65E11" w:rsidRPr="00B65E11" w:rsidRDefault="00B65E11" w:rsidP="00B65E11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r w:rsidRPr="00B65E11">
        <w:rPr>
          <w:rFonts w:ascii="Times New Roman" w:eastAsia="Times New Roman" w:hAnsi="Times New Roman" w:cs="Times New Roman"/>
          <w:lang w:eastAsia="en-GB"/>
        </w:rPr>
        <w:t>toetusmeetme tingimused on täidetud (link tingimustele on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hyperlink r:id="rId7" w:history="1">
        <w:r w:rsidRPr="00B65E11">
          <w:rPr>
            <w:rStyle w:val="Hyperlink"/>
            <w:rFonts w:ascii="Times New Roman" w:eastAsia="Times New Roman" w:hAnsi="Times New Roman" w:cs="Times New Roman"/>
            <w:lang w:eastAsia="en-GB"/>
          </w:rPr>
          <w:t>SIIN</w:t>
        </w:r>
      </w:hyperlink>
      <w:r w:rsidRPr="00B65E11">
        <w:rPr>
          <w:rFonts w:ascii="Times New Roman" w:eastAsia="Times New Roman" w:hAnsi="Times New Roman" w:cs="Times New Roman"/>
          <w:lang w:eastAsia="en-GB"/>
        </w:rPr>
        <w:t>)</w:t>
      </w:r>
      <w:r>
        <w:rPr>
          <w:rFonts w:ascii="Times New Roman" w:eastAsia="Times New Roman" w:hAnsi="Times New Roman" w:cs="Times New Roman"/>
          <w:lang w:eastAsia="en-GB"/>
        </w:rPr>
        <w:t>;</w:t>
      </w:r>
      <w:r w:rsidRPr="00B65E11">
        <w:rPr>
          <w:rFonts w:ascii="Times New Roman" w:eastAsia="Times New Roman" w:hAnsi="Times New Roman" w:cs="Times New Roman"/>
          <w:lang w:eastAsia="en-GB"/>
        </w:rPr>
        <w:t xml:space="preserve">  </w:t>
      </w:r>
    </w:p>
    <w:p w14:paraId="28796693" w14:textId="1C4FB938" w:rsidR="00B65E11" w:rsidRPr="00B65E11" w:rsidRDefault="00B65E11" w:rsidP="00B65E11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r w:rsidRPr="00B65E11">
        <w:rPr>
          <w:rFonts w:ascii="Times New Roman" w:eastAsia="Times New Roman" w:hAnsi="Times New Roman" w:cs="Times New Roman"/>
          <w:lang w:eastAsia="en-GB"/>
        </w:rPr>
        <w:t xml:space="preserve">KOV on tutvunud Perepesa tegevusmudeliga ning on valmis juhinduma sellest Perepesa tegevuse korraldamisel (link tegevusmudelile on </w:t>
      </w:r>
      <w:hyperlink r:id="rId8" w:history="1">
        <w:r w:rsidRPr="00B65E11">
          <w:rPr>
            <w:rStyle w:val="Hyperlink"/>
            <w:rFonts w:ascii="Times New Roman" w:eastAsia="Times New Roman" w:hAnsi="Times New Roman" w:cs="Times New Roman"/>
            <w:lang w:eastAsia="en-GB"/>
          </w:rPr>
          <w:t>SIIN</w:t>
        </w:r>
      </w:hyperlink>
      <w:r w:rsidRPr="00B65E11">
        <w:rPr>
          <w:rFonts w:ascii="Times New Roman" w:eastAsia="Times New Roman" w:hAnsi="Times New Roman" w:cs="Times New Roman"/>
          <w:lang w:eastAsia="en-GB"/>
        </w:rPr>
        <w:t xml:space="preserve">); </w:t>
      </w:r>
    </w:p>
    <w:p w14:paraId="6BDBCFAE" w14:textId="5E6EB30A" w:rsidR="00B65E11" w:rsidRDefault="00B65E11" w:rsidP="00B65E11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r w:rsidRPr="00B65E11">
        <w:rPr>
          <w:rFonts w:ascii="Times New Roman" w:eastAsia="Times New Roman" w:hAnsi="Times New Roman" w:cs="Times New Roman"/>
          <w:lang w:eastAsia="en-GB"/>
        </w:rPr>
        <w:t>KOVil on valmisolek kujundada</w:t>
      </w:r>
      <w:r>
        <w:rPr>
          <w:rFonts w:ascii="Times New Roman" w:eastAsia="Times New Roman" w:hAnsi="Times New Roman" w:cs="Times New Roman"/>
          <w:lang w:eastAsia="en-GB"/>
        </w:rPr>
        <w:t xml:space="preserve"> LaHega kooskõlastatud Perepesa ruumid</w:t>
      </w:r>
      <w:r w:rsidRPr="00B65E11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>vastavalt</w:t>
      </w:r>
      <w:r w:rsidRPr="00B65E11">
        <w:rPr>
          <w:rFonts w:ascii="Times New Roman" w:eastAsia="Times New Roman" w:hAnsi="Times New Roman" w:cs="Times New Roman"/>
          <w:lang w:eastAsia="en-GB"/>
        </w:rPr>
        <w:t xml:space="preserve"> Perepesa sisekujunduskontseptsiooni</w:t>
      </w:r>
      <w:r>
        <w:rPr>
          <w:rFonts w:ascii="Times New Roman" w:eastAsia="Times New Roman" w:hAnsi="Times New Roman" w:cs="Times New Roman"/>
          <w:lang w:eastAsia="en-GB"/>
        </w:rPr>
        <w:t>le</w:t>
      </w:r>
      <w:r w:rsidRPr="00B65E11">
        <w:rPr>
          <w:rFonts w:ascii="Times New Roman" w:eastAsia="Times New Roman" w:hAnsi="Times New Roman" w:cs="Times New Roman"/>
          <w:lang w:eastAsia="en-GB"/>
        </w:rPr>
        <w:t xml:space="preserve"> koostöös LaHe sisekujundajaga; </w:t>
      </w:r>
    </w:p>
    <w:p w14:paraId="6D13AB46" w14:textId="77777777" w:rsidR="00B65E11" w:rsidRDefault="00B65E11" w:rsidP="00B65E11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r w:rsidRPr="00B65E11">
        <w:rPr>
          <w:rFonts w:ascii="Times New Roman" w:eastAsia="Times New Roman" w:hAnsi="Times New Roman" w:cs="Times New Roman"/>
          <w:lang w:eastAsia="en-GB"/>
        </w:rPr>
        <w:t xml:space="preserve">KOVil on valmisolek kolme täistöökoha loomiseks – Perepesa juht, mängutoa juhendaja-koordinaator ja psühholoog – Perepesa tegevusmudeli järgse tegutsemise tagamiseks; </w:t>
      </w:r>
    </w:p>
    <w:p w14:paraId="18911087" w14:textId="77777777" w:rsidR="00B65E11" w:rsidRDefault="00B65E11" w:rsidP="00B65E11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r w:rsidRPr="00B65E11">
        <w:rPr>
          <w:rFonts w:ascii="Times New Roman" w:eastAsia="Times New Roman" w:hAnsi="Times New Roman" w:cs="Times New Roman"/>
          <w:lang w:eastAsia="en-GB"/>
        </w:rPr>
        <w:t xml:space="preserve">KOVil on valmisolek käivitada esimese aasta jooksul kõik Perepesa põhipaketi teenused, v.a juhul, kui LaHe ja KOV lepivad kokku teisiti; </w:t>
      </w:r>
    </w:p>
    <w:p w14:paraId="2BEFBB77" w14:textId="48B53D16" w:rsidR="00B65E11" w:rsidRDefault="00B65E11" w:rsidP="00B65E11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KOVil on valmisolek kanda Perepesa tegevusega seotud kulud vastavalt LaHe poolt esitatud näidiseelarves sätestatule;</w:t>
      </w:r>
    </w:p>
    <w:p w14:paraId="41FBA45D" w14:textId="5DEAECF3" w:rsidR="00B65E11" w:rsidRPr="00B65E11" w:rsidRDefault="00B65E11" w:rsidP="00B65E11">
      <w:pPr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r w:rsidRPr="00B65E11">
        <w:rPr>
          <w:rFonts w:ascii="Times New Roman" w:eastAsia="Times New Roman" w:hAnsi="Times New Roman" w:cs="Times New Roman"/>
          <w:lang w:eastAsia="en-GB"/>
        </w:rPr>
        <w:t xml:space="preserve">KOVil on valmisolek sõlmida LaHega koostööleping toetusmeetme toel loodava Perepesa tegevuse parimaks korraldamiseks. </w:t>
      </w:r>
    </w:p>
    <w:p w14:paraId="6DDD5C93" w14:textId="77777777" w:rsidR="00B65E11" w:rsidRPr="00B65E11" w:rsidRDefault="00B65E11" w:rsidP="00B65E11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r w:rsidRPr="00B65E11">
        <w:rPr>
          <w:rFonts w:ascii="Times New Roman" w:eastAsia="Times New Roman" w:hAnsi="Times New Roman" w:cs="Times New Roman"/>
          <w:b/>
          <w:bCs/>
          <w:lang w:eastAsia="en-GB"/>
        </w:rPr>
        <w:t>LaHe kinnitab, et:</w:t>
      </w:r>
      <w:r w:rsidRPr="00B65E11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6035569B" w14:textId="0F9C0D16" w:rsidR="00B65E11" w:rsidRPr="00B65E11" w:rsidRDefault="00B65E11" w:rsidP="00B65E11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r w:rsidRPr="00B65E11">
        <w:rPr>
          <w:rFonts w:ascii="Times New Roman" w:eastAsia="Times New Roman" w:hAnsi="Times New Roman" w:cs="Times New Roman"/>
          <w:lang w:eastAsia="en-GB"/>
        </w:rPr>
        <w:t xml:space="preserve">KOV on läbinud konsultatsiooni Perepesa loomiseks ja tegevusmudeli rakendamiseks koostöös LaHega, mille </w:t>
      </w:r>
      <w:r>
        <w:rPr>
          <w:rFonts w:ascii="Times New Roman" w:eastAsia="Times New Roman" w:hAnsi="Times New Roman" w:cs="Times New Roman"/>
          <w:lang w:eastAsia="en-GB"/>
        </w:rPr>
        <w:t>järgselt</w:t>
      </w:r>
      <w:r w:rsidRPr="00B65E11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>on KOV andnud LaHele käesolevas kinnituskirjas sätestatud kinnitused;</w:t>
      </w:r>
    </w:p>
    <w:p w14:paraId="6958ACE2" w14:textId="76C24BEF" w:rsidR="00B65E11" w:rsidRPr="00B65E11" w:rsidRDefault="00B65E11" w:rsidP="00B65E11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r w:rsidRPr="00B65E11">
        <w:rPr>
          <w:rFonts w:ascii="Times New Roman" w:eastAsia="Times New Roman" w:hAnsi="Times New Roman" w:cs="Times New Roman"/>
          <w:lang w:eastAsia="en-GB"/>
        </w:rPr>
        <w:t>LaHe toetab KOVi Perepesa loomisel ja tegevusmudeli rakendamisel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B65E11">
        <w:rPr>
          <w:rFonts w:ascii="Times New Roman" w:eastAsia="Times New Roman" w:hAnsi="Times New Roman" w:cs="Times New Roman"/>
          <w:lang w:eastAsia="en-GB"/>
        </w:rPr>
        <w:t>Sotsiaalministeeriumi ja LaHe vahel sõlmitud</w:t>
      </w:r>
      <w:r>
        <w:rPr>
          <w:rFonts w:ascii="Times New Roman" w:eastAsia="Times New Roman" w:hAnsi="Times New Roman" w:cs="Times New Roman"/>
          <w:lang w:eastAsia="en-GB"/>
        </w:rPr>
        <w:t>/sõlmitava</w:t>
      </w:r>
      <w:r w:rsidRPr="00B65E11">
        <w:rPr>
          <w:rFonts w:ascii="Times New Roman" w:eastAsia="Times New Roman" w:hAnsi="Times New Roman" w:cs="Times New Roman"/>
          <w:lang w:eastAsia="en-GB"/>
        </w:rPr>
        <w:t xml:space="preserve"> töövõtulepingu, Perepesa tegevusmudeli ning KOVi ja LaHe vahel </w:t>
      </w:r>
      <w:r>
        <w:rPr>
          <w:rFonts w:ascii="Times New Roman" w:eastAsia="Times New Roman" w:hAnsi="Times New Roman" w:cs="Times New Roman"/>
          <w:lang w:eastAsia="en-GB"/>
        </w:rPr>
        <w:t>sõlmitud/</w:t>
      </w:r>
      <w:r w:rsidRPr="00B65E11">
        <w:rPr>
          <w:rFonts w:ascii="Times New Roman" w:eastAsia="Times New Roman" w:hAnsi="Times New Roman" w:cs="Times New Roman"/>
          <w:lang w:eastAsia="en-GB"/>
        </w:rPr>
        <w:t xml:space="preserve">sõlmitava koostöölepingu kohaselt. </w:t>
      </w:r>
    </w:p>
    <w:p w14:paraId="09ED5729" w14:textId="77777777" w:rsidR="00B65E11" w:rsidRPr="00B65E11" w:rsidRDefault="00B65E11" w:rsidP="00B65E11">
      <w:pPr>
        <w:numPr>
          <w:ilvl w:val="0"/>
          <w:numId w:val="3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r w:rsidRPr="00B65E11">
        <w:rPr>
          <w:rFonts w:ascii="Times New Roman" w:eastAsia="Times New Roman" w:hAnsi="Times New Roman" w:cs="Times New Roman"/>
          <w:b/>
          <w:bCs/>
          <w:lang w:eastAsia="en-GB"/>
        </w:rPr>
        <w:t>Kontaktisikud:</w:t>
      </w:r>
      <w:r w:rsidRPr="00B65E11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71357970" w14:textId="196FC778" w:rsidR="00B65E11" w:rsidRPr="0065083D" w:rsidRDefault="00B65E11" w:rsidP="00B65E11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r w:rsidRPr="0065083D">
        <w:rPr>
          <w:rFonts w:ascii="Times New Roman" w:eastAsia="Times New Roman" w:hAnsi="Times New Roman" w:cs="Times New Roman"/>
          <w:lang w:eastAsia="en-GB"/>
        </w:rPr>
        <w:t xml:space="preserve">KOVi kontaktisik Perepesa loomisel ja koostöö koordineerimisel on </w:t>
      </w:r>
      <w:r w:rsidR="0065083D" w:rsidRPr="0065083D">
        <w:rPr>
          <w:rFonts w:ascii="Times New Roman" w:eastAsia="Times New Roman" w:hAnsi="Times New Roman" w:cs="Times New Roman"/>
          <w:lang w:eastAsia="en-GB"/>
        </w:rPr>
        <w:t>Liina Liiber, Sotsiaalhoolekande peaspetsialist,</w:t>
      </w:r>
      <w:r w:rsidRPr="0065083D">
        <w:rPr>
          <w:rFonts w:ascii="Times New Roman" w:eastAsia="Times New Roman" w:hAnsi="Times New Roman" w:cs="Times New Roman"/>
          <w:lang w:eastAsia="en-GB"/>
        </w:rPr>
        <w:t xml:space="preserve"> </w:t>
      </w:r>
      <w:r w:rsidR="0065083D" w:rsidRPr="0065083D">
        <w:rPr>
          <w:rFonts w:ascii="Times New Roman" w:eastAsia="Times New Roman" w:hAnsi="Times New Roman" w:cs="Times New Roman"/>
          <w:lang w:eastAsia="en-GB"/>
        </w:rPr>
        <w:t xml:space="preserve">mobiil: </w:t>
      </w:r>
      <w:hyperlink r:id="rId9" w:history="1">
        <w:r w:rsidR="0065083D" w:rsidRPr="0065083D">
          <w:rPr>
            <w:rStyle w:val="Hyperlink"/>
            <w:rFonts w:ascii="Times New Roman" w:eastAsia="Times New Roman" w:hAnsi="Times New Roman" w:cs="Times New Roman"/>
            <w:lang w:eastAsia="en-GB"/>
          </w:rPr>
          <w:t>+372 5685 1982</w:t>
        </w:r>
      </w:hyperlink>
      <w:r w:rsidRPr="0065083D">
        <w:rPr>
          <w:rFonts w:ascii="Times New Roman" w:eastAsia="Times New Roman" w:hAnsi="Times New Roman" w:cs="Times New Roman"/>
          <w:lang w:eastAsia="en-GB"/>
        </w:rPr>
        <w:t xml:space="preserve">; e-post: </w:t>
      </w:r>
      <w:hyperlink r:id="rId10" w:tooltip="mailto:liina.liibert@rae.ee%20" w:history="1">
        <w:r w:rsidR="0065083D" w:rsidRPr="0065083D">
          <w:rPr>
            <w:rStyle w:val="Hyperlink"/>
            <w:rFonts w:ascii="Times New Roman" w:eastAsia="Times New Roman" w:hAnsi="Times New Roman" w:cs="Times New Roman"/>
            <w:lang w:eastAsia="en-GB"/>
          </w:rPr>
          <w:t>liina.liibert@rae.ee </w:t>
        </w:r>
      </w:hyperlink>
    </w:p>
    <w:p w14:paraId="1264E0E5" w14:textId="5FD2C370" w:rsidR="0065083D" w:rsidRPr="0065083D" w:rsidRDefault="00B65E11" w:rsidP="0065083D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GB"/>
        </w:rPr>
      </w:pPr>
      <w:r w:rsidRPr="00B65E11">
        <w:rPr>
          <w:rFonts w:ascii="Times New Roman" w:eastAsia="Times New Roman" w:hAnsi="Times New Roman" w:cs="Times New Roman"/>
          <w:lang w:eastAsia="en-GB"/>
        </w:rPr>
        <w:t>LaHe kontaktisik Perepesa loomisel ja koostöö koordineerimisel on Teele Kravtšenko, tel 53448132; e-pos</w:t>
      </w:r>
      <w:r>
        <w:rPr>
          <w:rFonts w:ascii="Times New Roman" w:eastAsia="Times New Roman" w:hAnsi="Times New Roman" w:cs="Times New Roman"/>
          <w:lang w:eastAsia="en-GB"/>
        </w:rPr>
        <w:t>t: teele@lapseheaolu.ee</w:t>
      </w:r>
      <w:r w:rsidR="0065083D">
        <w:rPr>
          <w:rFonts w:ascii="Times New Roman" w:eastAsia="Times New Roman" w:hAnsi="Times New Roman" w:cs="Times New Roman"/>
          <w:lang w:eastAsia="en-GB"/>
        </w:rPr>
        <w:t>.</w:t>
      </w:r>
    </w:p>
    <w:p w14:paraId="061F96DC" w14:textId="0954B9B4" w:rsidR="00CD2613" w:rsidRPr="00B65E11" w:rsidRDefault="00CD2613" w:rsidP="00B65E11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lang w:eastAsia="en-GB"/>
        </w:rPr>
      </w:pPr>
      <w:r w:rsidRPr="00B65E11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et-EE"/>
        </w:rPr>
        <w:t>Käesolev kinnituskiri on allkirjastatud digitaalselt, allkirjastamise aeg vastavalt viimasele digiallkirjale.</w:t>
      </w:r>
    </w:p>
    <w:sectPr w:rsidR="00CD2613" w:rsidRPr="00B65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158C7" w14:textId="77777777" w:rsidR="004A5F5D" w:rsidRDefault="004A5F5D" w:rsidP="00B15979">
      <w:r>
        <w:separator/>
      </w:r>
    </w:p>
  </w:endnote>
  <w:endnote w:type="continuationSeparator" w:id="0">
    <w:p w14:paraId="234DB2F6" w14:textId="77777777" w:rsidR="004A5F5D" w:rsidRDefault="004A5F5D" w:rsidP="00B1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9CF9" w14:textId="77777777" w:rsidR="004A5F5D" w:rsidRDefault="004A5F5D" w:rsidP="00B15979">
      <w:r>
        <w:separator/>
      </w:r>
    </w:p>
  </w:footnote>
  <w:footnote w:type="continuationSeparator" w:id="0">
    <w:p w14:paraId="5DD0FD92" w14:textId="77777777" w:rsidR="004A5F5D" w:rsidRDefault="004A5F5D" w:rsidP="00B15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6843"/>
    <w:multiLevelType w:val="hybridMultilevel"/>
    <w:tmpl w:val="21369154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A7E301B"/>
    <w:multiLevelType w:val="hybridMultilevel"/>
    <w:tmpl w:val="895E6380"/>
    <w:lvl w:ilvl="0" w:tplc="C444D986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607F9"/>
    <w:multiLevelType w:val="multilevel"/>
    <w:tmpl w:val="16B0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F3533"/>
    <w:multiLevelType w:val="multilevel"/>
    <w:tmpl w:val="3786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E17037"/>
    <w:multiLevelType w:val="multilevel"/>
    <w:tmpl w:val="964E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E21C7"/>
    <w:multiLevelType w:val="hybridMultilevel"/>
    <w:tmpl w:val="56708EC2"/>
    <w:lvl w:ilvl="0" w:tplc="59C655F6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8E3788A"/>
    <w:multiLevelType w:val="multilevel"/>
    <w:tmpl w:val="4546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F0189"/>
    <w:multiLevelType w:val="multilevel"/>
    <w:tmpl w:val="2118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1735D"/>
    <w:multiLevelType w:val="hybridMultilevel"/>
    <w:tmpl w:val="F20C7FEE"/>
    <w:lvl w:ilvl="0" w:tplc="C2BC5C6C">
      <w:start w:val="4"/>
      <w:numFmt w:val="bullet"/>
      <w:lvlText w:val="-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8B7327"/>
    <w:multiLevelType w:val="multilevel"/>
    <w:tmpl w:val="04C0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A0209E"/>
    <w:multiLevelType w:val="hybridMultilevel"/>
    <w:tmpl w:val="26669D48"/>
    <w:lvl w:ilvl="0" w:tplc="62D4E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D5710"/>
    <w:multiLevelType w:val="multilevel"/>
    <w:tmpl w:val="A43E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673F65"/>
    <w:multiLevelType w:val="hybridMultilevel"/>
    <w:tmpl w:val="E27E9604"/>
    <w:lvl w:ilvl="0" w:tplc="2E0854B4">
      <w:start w:val="4"/>
      <w:numFmt w:val="bullet"/>
      <w:lvlText w:val=""/>
      <w:lvlJc w:val="left"/>
      <w:pPr>
        <w:ind w:left="4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B707B1C"/>
    <w:multiLevelType w:val="multilevel"/>
    <w:tmpl w:val="4D0A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4A4D25"/>
    <w:multiLevelType w:val="multilevel"/>
    <w:tmpl w:val="7C589D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707B27"/>
    <w:multiLevelType w:val="hybridMultilevel"/>
    <w:tmpl w:val="C0B80A92"/>
    <w:lvl w:ilvl="0" w:tplc="E460D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BA5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C9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540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C48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AD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121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8D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580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943528A"/>
    <w:multiLevelType w:val="hybridMultilevel"/>
    <w:tmpl w:val="66D2ECF4"/>
    <w:lvl w:ilvl="0" w:tplc="2DF2154A">
      <w:numFmt w:val="bullet"/>
      <w:lvlText w:val="-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B71C2B"/>
    <w:multiLevelType w:val="hybridMultilevel"/>
    <w:tmpl w:val="B45A8C06"/>
    <w:lvl w:ilvl="0" w:tplc="62D4E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83D27"/>
    <w:multiLevelType w:val="hybridMultilevel"/>
    <w:tmpl w:val="32569D22"/>
    <w:lvl w:ilvl="0" w:tplc="C2BC5C6C">
      <w:start w:val="4"/>
      <w:numFmt w:val="bullet"/>
      <w:lvlText w:val="-"/>
      <w:lvlJc w:val="left"/>
      <w:pPr>
        <w:ind w:left="4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F023E52"/>
    <w:multiLevelType w:val="hybridMultilevel"/>
    <w:tmpl w:val="4134B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046A5"/>
    <w:multiLevelType w:val="multilevel"/>
    <w:tmpl w:val="C430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751EE"/>
    <w:multiLevelType w:val="multilevel"/>
    <w:tmpl w:val="AF64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662E8B"/>
    <w:multiLevelType w:val="multilevel"/>
    <w:tmpl w:val="A2F2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0F126B"/>
    <w:multiLevelType w:val="hybridMultilevel"/>
    <w:tmpl w:val="64581B04"/>
    <w:lvl w:ilvl="0" w:tplc="04EACED6">
      <w:start w:val="4"/>
      <w:numFmt w:val="bullet"/>
      <w:lvlText w:val="-"/>
      <w:lvlJc w:val="left"/>
      <w:pPr>
        <w:ind w:left="4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F9E0411"/>
    <w:multiLevelType w:val="hybridMultilevel"/>
    <w:tmpl w:val="3B545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60F9A"/>
    <w:multiLevelType w:val="hybridMultilevel"/>
    <w:tmpl w:val="81BA6370"/>
    <w:lvl w:ilvl="0" w:tplc="62D4E4C4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6932039C"/>
    <w:multiLevelType w:val="multilevel"/>
    <w:tmpl w:val="68E4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AC3C75"/>
    <w:multiLevelType w:val="multilevel"/>
    <w:tmpl w:val="11F65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FF2877"/>
    <w:multiLevelType w:val="multilevel"/>
    <w:tmpl w:val="1424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A91563"/>
    <w:multiLevelType w:val="multilevel"/>
    <w:tmpl w:val="35F4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3B6F21"/>
    <w:multiLevelType w:val="hybridMultilevel"/>
    <w:tmpl w:val="22AA2102"/>
    <w:lvl w:ilvl="0" w:tplc="C2BC5C6C">
      <w:start w:val="4"/>
      <w:numFmt w:val="bullet"/>
      <w:lvlText w:val="-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EA3113"/>
    <w:multiLevelType w:val="hybridMultilevel"/>
    <w:tmpl w:val="AA9EE4A4"/>
    <w:lvl w:ilvl="0" w:tplc="264C8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162D66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78A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32E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D0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80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A9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CE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749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E141BF0"/>
    <w:multiLevelType w:val="multilevel"/>
    <w:tmpl w:val="E002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891595">
    <w:abstractNumId w:val="0"/>
  </w:num>
  <w:num w:numId="2" w16cid:durableId="469370187">
    <w:abstractNumId w:val="3"/>
  </w:num>
  <w:num w:numId="3" w16cid:durableId="149761946">
    <w:abstractNumId w:val="18"/>
  </w:num>
  <w:num w:numId="4" w16cid:durableId="585770785">
    <w:abstractNumId w:val="1"/>
  </w:num>
  <w:num w:numId="5" w16cid:durableId="372313201">
    <w:abstractNumId w:val="23"/>
  </w:num>
  <w:num w:numId="6" w16cid:durableId="45616355">
    <w:abstractNumId w:val="12"/>
  </w:num>
  <w:num w:numId="7" w16cid:durableId="1551065118">
    <w:abstractNumId w:val="8"/>
  </w:num>
  <w:num w:numId="8" w16cid:durableId="1565944248">
    <w:abstractNumId w:val="30"/>
  </w:num>
  <w:num w:numId="9" w16cid:durableId="1766417996">
    <w:abstractNumId w:val="16"/>
  </w:num>
  <w:num w:numId="10" w16cid:durableId="991566940">
    <w:abstractNumId w:val="5"/>
  </w:num>
  <w:num w:numId="11" w16cid:durableId="1905144177">
    <w:abstractNumId w:val="20"/>
  </w:num>
  <w:num w:numId="12" w16cid:durableId="1361541837">
    <w:abstractNumId w:val="24"/>
  </w:num>
  <w:num w:numId="13" w16cid:durableId="1305816939">
    <w:abstractNumId w:val="19"/>
  </w:num>
  <w:num w:numId="14" w16cid:durableId="674577639">
    <w:abstractNumId w:val="2"/>
  </w:num>
  <w:num w:numId="15" w16cid:durableId="1731999021">
    <w:abstractNumId w:val="17"/>
  </w:num>
  <w:num w:numId="16" w16cid:durableId="1564677888">
    <w:abstractNumId w:val="6"/>
  </w:num>
  <w:num w:numId="17" w16cid:durableId="1934243900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1722242974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853153652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 w16cid:durableId="61317663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10141407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753015622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327487922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2046709526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 w16cid:durableId="1341588519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 w16cid:durableId="1447117965">
    <w:abstractNumId w:val="22"/>
  </w:num>
  <w:num w:numId="27" w16cid:durableId="906960027">
    <w:abstractNumId w:val="11"/>
  </w:num>
  <w:num w:numId="28" w16cid:durableId="826165713">
    <w:abstractNumId w:val="9"/>
  </w:num>
  <w:num w:numId="29" w16cid:durableId="2074812388">
    <w:abstractNumId w:val="10"/>
  </w:num>
  <w:num w:numId="30" w16cid:durableId="1156605724">
    <w:abstractNumId w:val="15"/>
  </w:num>
  <w:num w:numId="31" w16cid:durableId="1004552795">
    <w:abstractNumId w:val="31"/>
  </w:num>
  <w:num w:numId="32" w16cid:durableId="249244803">
    <w:abstractNumId w:val="25"/>
  </w:num>
  <w:num w:numId="33" w16cid:durableId="954478728">
    <w:abstractNumId w:val="13"/>
  </w:num>
  <w:num w:numId="34" w16cid:durableId="655575903">
    <w:abstractNumId w:val="4"/>
  </w:num>
  <w:num w:numId="35" w16cid:durableId="769663464">
    <w:abstractNumId w:val="29"/>
  </w:num>
  <w:num w:numId="36" w16cid:durableId="1384283609">
    <w:abstractNumId w:val="27"/>
  </w:num>
  <w:num w:numId="37" w16cid:durableId="242371964">
    <w:abstractNumId w:val="21"/>
  </w:num>
  <w:num w:numId="38" w16cid:durableId="57871005">
    <w:abstractNumId w:val="14"/>
  </w:num>
  <w:num w:numId="39" w16cid:durableId="197212455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5"/>
    <w:rsid w:val="0006518F"/>
    <w:rsid w:val="00146199"/>
    <w:rsid w:val="0016292D"/>
    <w:rsid w:val="0019375F"/>
    <w:rsid w:val="001D0D38"/>
    <w:rsid w:val="001D645E"/>
    <w:rsid w:val="00211B37"/>
    <w:rsid w:val="00264178"/>
    <w:rsid w:val="00295F7F"/>
    <w:rsid w:val="002971B1"/>
    <w:rsid w:val="00326E5D"/>
    <w:rsid w:val="00386E3A"/>
    <w:rsid w:val="003A2070"/>
    <w:rsid w:val="003B6ABD"/>
    <w:rsid w:val="003E04C5"/>
    <w:rsid w:val="003E13B2"/>
    <w:rsid w:val="00431E4B"/>
    <w:rsid w:val="00440921"/>
    <w:rsid w:val="004A5F5D"/>
    <w:rsid w:val="004F1E52"/>
    <w:rsid w:val="0051240E"/>
    <w:rsid w:val="00532BD5"/>
    <w:rsid w:val="00582B7F"/>
    <w:rsid w:val="0059156D"/>
    <w:rsid w:val="005B74AD"/>
    <w:rsid w:val="005C12B8"/>
    <w:rsid w:val="005D2180"/>
    <w:rsid w:val="005F5E64"/>
    <w:rsid w:val="0063020A"/>
    <w:rsid w:val="0065083D"/>
    <w:rsid w:val="006E4A53"/>
    <w:rsid w:val="00705E0A"/>
    <w:rsid w:val="00745E41"/>
    <w:rsid w:val="007522E9"/>
    <w:rsid w:val="007B410D"/>
    <w:rsid w:val="007F71B7"/>
    <w:rsid w:val="0084526B"/>
    <w:rsid w:val="00891126"/>
    <w:rsid w:val="008B784D"/>
    <w:rsid w:val="00934770"/>
    <w:rsid w:val="009711A5"/>
    <w:rsid w:val="0097441D"/>
    <w:rsid w:val="009E0EC9"/>
    <w:rsid w:val="009E13B6"/>
    <w:rsid w:val="00A21336"/>
    <w:rsid w:val="00A9328A"/>
    <w:rsid w:val="00AC2DC5"/>
    <w:rsid w:val="00B15979"/>
    <w:rsid w:val="00B33CE5"/>
    <w:rsid w:val="00B37F1F"/>
    <w:rsid w:val="00B51571"/>
    <w:rsid w:val="00B54D13"/>
    <w:rsid w:val="00B65E11"/>
    <w:rsid w:val="00B77134"/>
    <w:rsid w:val="00BC4366"/>
    <w:rsid w:val="00C444D9"/>
    <w:rsid w:val="00CA4292"/>
    <w:rsid w:val="00CC6D89"/>
    <w:rsid w:val="00CD2613"/>
    <w:rsid w:val="00CD7988"/>
    <w:rsid w:val="00D109AE"/>
    <w:rsid w:val="00D12605"/>
    <w:rsid w:val="00D65262"/>
    <w:rsid w:val="00D758CF"/>
    <w:rsid w:val="00DD40C2"/>
    <w:rsid w:val="00DD5046"/>
    <w:rsid w:val="00E15E38"/>
    <w:rsid w:val="00E24ABD"/>
    <w:rsid w:val="00EE1778"/>
    <w:rsid w:val="00EE2733"/>
    <w:rsid w:val="00EF31C0"/>
    <w:rsid w:val="00F273AE"/>
    <w:rsid w:val="00F539F9"/>
    <w:rsid w:val="00FA132B"/>
    <w:rsid w:val="00FA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458868"/>
  <w15:chartTrackingRefBased/>
  <w15:docId w15:val="{315152B5-84AA-8544-BF4A-C7ABE0F3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4C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4C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E04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3E04C5"/>
  </w:style>
  <w:style w:type="paragraph" w:customStyle="1" w:styleId="font8">
    <w:name w:val="font_8"/>
    <w:basedOn w:val="Normal"/>
    <w:rsid w:val="00D652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1D0D38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B15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5979"/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5979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CD26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261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65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3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1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338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082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62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55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539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728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pseheaolu.ee/uute-perepesade-loomine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6.safelinks.protection.outlook.com/?url=https%3A%2F%2Fwww.sm.ee%2Fsites%2Fdefault%2Ffiles%2Fdocuments%2F2026-03%2FToetusmeetme%2520tingimused_3.pdf&amp;data=05%7C02%7Cmaarja%40lapseheaolu.ee%7C167ee4b248594b65dad908de8fcdbb41%7C39e37e14c0844e84aff7b4da1cac183c%7C0%7C0%7C639106311241522523%7CUnknown%7CTWFpbGZsb3d8eyJFbXB0eU1hcGkiOnRydWUsIlYiOiIwLjAuMDAwMCIsIlAiOiJXaW4zMiIsIkFOIjoiTWFpbCIsIldUIjoyfQ%3D%3D%7C0%7C%7C%7C&amp;sdata=dFw2n0XX1iZwbHxSaURm2KFMHO2bYt3At4E%2BDLACNJY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ina.liibert@rae.ee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7256851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357</Words>
  <Characters>2791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Maarja Oviir-Neivelt</cp:lastModifiedBy>
  <cp:revision>5</cp:revision>
  <dcterms:created xsi:type="dcterms:W3CDTF">2026-03-13T09:20:00Z</dcterms:created>
  <dcterms:modified xsi:type="dcterms:W3CDTF">2026-04-01T10:43:00Z</dcterms:modified>
</cp:coreProperties>
</file>